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917E" w14:textId="14966887" w:rsidR="00137E4F" w:rsidRDefault="00137E4F" w:rsidP="0000702D">
      <w:pPr>
        <w:spacing w:line="480" w:lineRule="auto"/>
      </w:pPr>
    </w:p>
    <w:p w14:paraId="6934C26E" w14:textId="44F60E3B" w:rsidR="002624FA" w:rsidRDefault="002624FA" w:rsidP="0000702D">
      <w:pPr>
        <w:spacing w:line="480" w:lineRule="auto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="00F5406E">
        <w:t xml:space="preserve">                   </w:t>
      </w:r>
      <w:r w:rsidR="00F5406E">
        <w:rPr>
          <w:b/>
          <w:bCs/>
          <w:u w:val="single"/>
        </w:rPr>
        <w:t>Cover letter</w:t>
      </w:r>
    </w:p>
    <w:p w14:paraId="2E8CD12A" w14:textId="6B41147E" w:rsidR="00F5406E" w:rsidRDefault="00F5406E" w:rsidP="0000702D">
      <w:pPr>
        <w:spacing w:line="480" w:lineRule="auto"/>
        <w:rPr>
          <w:b/>
          <w:bCs/>
          <w:u w:val="single"/>
        </w:rPr>
      </w:pPr>
    </w:p>
    <w:p w14:paraId="26466193" w14:textId="750EE683" w:rsidR="00AC1F69" w:rsidRDefault="00B076E3" w:rsidP="0000702D">
      <w:pPr>
        <w:spacing w:line="480" w:lineRule="auto"/>
      </w:pPr>
      <w:r>
        <w:t xml:space="preserve">To whom it may concern, </w:t>
      </w:r>
    </w:p>
    <w:p w14:paraId="04E1CF64" w14:textId="0517CCA4" w:rsidR="00AC1F69" w:rsidRDefault="00AC1F69" w:rsidP="0000702D">
      <w:pPr>
        <w:spacing w:line="480" w:lineRule="auto"/>
      </w:pPr>
      <w:r>
        <w:tab/>
      </w:r>
      <w:r w:rsidR="00B9078F">
        <w:t>I learned so much in this Freshman Composition class</w:t>
      </w:r>
      <w:r w:rsidR="00B02E2D">
        <w:t>. From writing narratives to writing informative essays in the middle of the semester shows that I learned a lot.</w:t>
      </w:r>
      <w:r w:rsidR="0000702D">
        <w:t xml:space="preserve"> </w:t>
      </w:r>
    </w:p>
    <w:p w14:paraId="7D12661F" w14:textId="7E7B9765" w:rsidR="0000702D" w:rsidRDefault="0000702D" w:rsidP="0000702D">
      <w:pPr>
        <w:spacing w:line="480" w:lineRule="auto"/>
      </w:pPr>
      <w:r>
        <w:tab/>
        <w:t>One of the ways I knew</w:t>
      </w:r>
      <w:r w:rsidR="00E42C1D">
        <w:t xml:space="preserve"> that have achieved success is free writing. I used to remember that freewriting is pointless and boring.</w:t>
      </w:r>
      <w:r w:rsidR="009E1849">
        <w:t xml:space="preserve"> </w:t>
      </w:r>
      <w:r w:rsidR="00D3575B">
        <w:t>I thought it’s just pointless writing</w:t>
      </w:r>
      <w:r w:rsidR="00D449D0">
        <w:t>.</w:t>
      </w:r>
      <w:r w:rsidR="00E42C1D">
        <w:t xml:space="preserve"> Now, I </w:t>
      </w:r>
      <w:r w:rsidR="007051E5">
        <w:t xml:space="preserve">believe freewriting can give me useful ideas I can use. </w:t>
      </w:r>
      <w:r w:rsidR="00D449D0">
        <w:t xml:space="preserve">In fact, freewriting is </w:t>
      </w:r>
      <w:r w:rsidR="00B74A61">
        <w:t>one</w:t>
      </w:r>
      <w:r w:rsidR="00D449D0">
        <w:t xml:space="preserve"> of my favorite things to write.</w:t>
      </w:r>
      <w:r w:rsidR="00DC7C25">
        <w:t xml:space="preserve"> It’s ironic how I hate freewriting to loving it!</w:t>
      </w:r>
    </w:p>
    <w:p w14:paraId="1123CBAF" w14:textId="5106E321" w:rsidR="00996D54" w:rsidRDefault="00996D54" w:rsidP="0000702D">
      <w:pPr>
        <w:spacing w:line="480" w:lineRule="auto"/>
      </w:pPr>
      <w:r>
        <w:tab/>
        <w:t>What I gained is the ability to be more expressive with my writing. My past writing has been full of direct and boring expressions. I at least tried to make it seem more enthusiastic and engaging. That’s how I learned more about different authors viewpoint on writing. For example, Stephen King talks about how he is inspired by horror by writing in an abandoned place.</w:t>
      </w:r>
    </w:p>
    <w:p w14:paraId="10443D36" w14:textId="2058BFD2" w:rsidR="00996D54" w:rsidRDefault="00996D54" w:rsidP="0000702D">
      <w:pPr>
        <w:spacing w:line="480" w:lineRule="auto"/>
      </w:pPr>
      <w:r>
        <w:tab/>
        <w:t xml:space="preserve">A concept that impacts my learning are rhetorical </w:t>
      </w:r>
      <w:r w:rsidR="00677370">
        <w:t>situations. Rhetorical situations are interesting enough that impacted my writing skills. I want to improve the use of rhetorical situations in my writing, so I can get better at writing with this concept.</w:t>
      </w:r>
    </w:p>
    <w:p w14:paraId="07C38FE4" w14:textId="614F5532" w:rsidR="00677370" w:rsidRDefault="00677370" w:rsidP="0000702D">
      <w:pPr>
        <w:spacing w:line="480" w:lineRule="auto"/>
      </w:pPr>
      <w:r>
        <w:tab/>
        <w:t>One of the assignments that helped me achieve my writing skills was annotating a lot of articles.</w:t>
      </w:r>
      <w:r w:rsidR="008C7111">
        <w:t xml:space="preserve"> For example, I enjoyed reading and annotating the Amy Tan article</w:t>
      </w:r>
      <w:r w:rsidR="00CE5526">
        <w:t>.</w:t>
      </w:r>
      <w:r>
        <w:t xml:space="preserve"> </w:t>
      </w:r>
      <w:r w:rsidR="009D701F">
        <w:t>Annotating helps me get information easily by taking a lot of notes.</w:t>
      </w:r>
      <w:r w:rsidR="00DF161F">
        <w:t xml:space="preserve"> </w:t>
      </w:r>
      <w:r w:rsidR="00F95631">
        <w:t>Also, I enjoyed taking notes.</w:t>
      </w:r>
      <w:r w:rsidR="009D701F">
        <w:t xml:space="preserve"> This is useful for my informative essay, which I have been struggling writing for.</w:t>
      </w:r>
    </w:p>
    <w:p w14:paraId="79F05F26" w14:textId="77777777" w:rsidR="008F560C" w:rsidRDefault="00F27D55" w:rsidP="0000702D">
      <w:pPr>
        <w:spacing w:line="480" w:lineRule="auto"/>
      </w:pPr>
      <w:r>
        <w:lastRenderedPageBreak/>
        <w:tab/>
      </w:r>
    </w:p>
    <w:p w14:paraId="4AB17007" w14:textId="77777777" w:rsidR="008F560C" w:rsidRDefault="008F560C" w:rsidP="0000702D">
      <w:pPr>
        <w:spacing w:line="480" w:lineRule="auto"/>
      </w:pPr>
    </w:p>
    <w:p w14:paraId="4E98C0AD" w14:textId="580FA6DD" w:rsidR="009D701F" w:rsidRDefault="00233848" w:rsidP="00B74A61">
      <w:pPr>
        <w:spacing w:line="480" w:lineRule="auto"/>
        <w:ind w:firstLine="720"/>
      </w:pPr>
      <w:r>
        <w:t>S</w:t>
      </w:r>
      <w:r w:rsidR="00B04B47">
        <w:t xml:space="preserve">adly, one class won’t magically fix my writing skills. </w:t>
      </w:r>
      <w:r w:rsidR="008F560C">
        <w:t xml:space="preserve">Even though I learned </w:t>
      </w:r>
      <w:r w:rsidR="00B74A61">
        <w:t xml:space="preserve">a few things I’m good at, </w:t>
      </w:r>
      <w:r w:rsidR="00F27D55">
        <w:t xml:space="preserve">I’m still struggling with my writing skills. </w:t>
      </w:r>
      <w:r w:rsidR="00B04B47">
        <w:t xml:space="preserve">I’m still inconsistent with my writing </w:t>
      </w:r>
      <w:r w:rsidR="00420933">
        <w:t xml:space="preserve">that it leaves me a distaste in writing. However, I hope that will change in the upcoming years. I hope that </w:t>
      </w:r>
      <w:r w:rsidR="00826577">
        <w:t>my writing will be more consistent and enjoyable</w:t>
      </w:r>
      <w:r w:rsidR="00A50323">
        <w:t xml:space="preserve"> to read. I hope that writing will be tolerable to me, even if it’s a small amount. </w:t>
      </w:r>
      <w:r w:rsidR="009D701F">
        <w:t>Even though it’s the middle of the semester, I still am glad that I’m learning a lot.</w:t>
      </w:r>
    </w:p>
    <w:p w14:paraId="62714791" w14:textId="28BB8D88" w:rsidR="009D701F" w:rsidRDefault="009D701F" w:rsidP="0000702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From,</w:t>
      </w:r>
    </w:p>
    <w:p w14:paraId="3E3175F8" w14:textId="05060653" w:rsidR="009D701F" w:rsidRPr="00AC1F69" w:rsidRDefault="009D701F" w:rsidP="0000702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Wajih</w:t>
      </w:r>
      <w:proofErr w:type="spellEnd"/>
      <w:r>
        <w:t xml:space="preserve"> Chowdhury</w:t>
      </w:r>
    </w:p>
    <w:sectPr w:rsidR="009D701F" w:rsidRPr="00AC1F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B6DB" w14:textId="77777777" w:rsidR="00171A8B" w:rsidRDefault="00171A8B" w:rsidP="002624FA">
      <w:r>
        <w:separator/>
      </w:r>
    </w:p>
  </w:endnote>
  <w:endnote w:type="continuationSeparator" w:id="0">
    <w:p w14:paraId="36626A47" w14:textId="77777777" w:rsidR="00171A8B" w:rsidRDefault="00171A8B" w:rsidP="0026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189B" w14:textId="77777777" w:rsidR="00171A8B" w:rsidRDefault="00171A8B" w:rsidP="002624FA">
      <w:r>
        <w:separator/>
      </w:r>
    </w:p>
  </w:footnote>
  <w:footnote w:type="continuationSeparator" w:id="0">
    <w:p w14:paraId="7BAF2456" w14:textId="77777777" w:rsidR="00171A8B" w:rsidRDefault="00171A8B" w:rsidP="0026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548E" w14:textId="3144D1B1" w:rsidR="002624FA" w:rsidRDefault="002624FA">
    <w:pPr>
      <w:pStyle w:val="Header"/>
    </w:pPr>
    <w:proofErr w:type="spellStart"/>
    <w:r>
      <w:t>Wajih</w:t>
    </w:r>
    <w:proofErr w:type="spellEnd"/>
    <w:r>
      <w:t xml:space="preserve"> Chowdhury</w:t>
    </w:r>
  </w:p>
  <w:p w14:paraId="382D4E0A" w14:textId="2C23C632" w:rsidR="002624FA" w:rsidRDefault="002624FA">
    <w:pPr>
      <w:pStyle w:val="Header"/>
    </w:pPr>
    <w:r>
      <w:t>Professor Vicars</w:t>
    </w:r>
  </w:p>
  <w:p w14:paraId="7377270E" w14:textId="751BD86C" w:rsidR="002624FA" w:rsidRDefault="002624FA">
    <w:pPr>
      <w:pStyle w:val="Header"/>
    </w:pPr>
    <w:r>
      <w:t>Freshman Composition</w:t>
    </w:r>
  </w:p>
  <w:p w14:paraId="484AA184" w14:textId="70C11B3F" w:rsidR="002624FA" w:rsidRDefault="002624FA">
    <w:pPr>
      <w:pStyle w:val="Header"/>
    </w:pPr>
    <w:r>
      <w:t>1</w:t>
    </w:r>
    <w:r w:rsidR="00635C94">
      <w:t>1</w:t>
    </w:r>
    <w:r>
      <w:t>/02/2022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FA"/>
    <w:rsid w:val="0000702D"/>
    <w:rsid w:val="00137E4F"/>
    <w:rsid w:val="00171A8B"/>
    <w:rsid w:val="00233848"/>
    <w:rsid w:val="002624FA"/>
    <w:rsid w:val="00354A4F"/>
    <w:rsid w:val="00420933"/>
    <w:rsid w:val="00635C94"/>
    <w:rsid w:val="00677370"/>
    <w:rsid w:val="007051E5"/>
    <w:rsid w:val="00823475"/>
    <w:rsid w:val="00826577"/>
    <w:rsid w:val="008C7111"/>
    <w:rsid w:val="008F560C"/>
    <w:rsid w:val="0091238A"/>
    <w:rsid w:val="00996D54"/>
    <w:rsid w:val="009D701F"/>
    <w:rsid w:val="009E1849"/>
    <w:rsid w:val="00A50323"/>
    <w:rsid w:val="00AC1F69"/>
    <w:rsid w:val="00AF0DBE"/>
    <w:rsid w:val="00B02E2D"/>
    <w:rsid w:val="00B04B47"/>
    <w:rsid w:val="00B076E3"/>
    <w:rsid w:val="00B74A61"/>
    <w:rsid w:val="00B9078F"/>
    <w:rsid w:val="00CE5526"/>
    <w:rsid w:val="00D3575B"/>
    <w:rsid w:val="00D449D0"/>
    <w:rsid w:val="00D94378"/>
    <w:rsid w:val="00DC7C25"/>
    <w:rsid w:val="00DF161F"/>
    <w:rsid w:val="00E42C1D"/>
    <w:rsid w:val="00F27D55"/>
    <w:rsid w:val="00F5406E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AC14C"/>
  <w15:chartTrackingRefBased/>
  <w15:docId w15:val="{DBAA2643-7995-324D-B352-90BB16C3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4FA"/>
  </w:style>
  <w:style w:type="paragraph" w:styleId="Footer">
    <w:name w:val="footer"/>
    <w:basedOn w:val="Normal"/>
    <w:link w:val="FooterChar"/>
    <w:uiPriority w:val="99"/>
    <w:unhideWhenUsed/>
    <w:rsid w:val="0026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WAJIH K CHOWDHURY</dc:creator>
  <cp:keywords/>
  <dc:description/>
  <cp:lastModifiedBy>WAJIH K CHOWDHURY</cp:lastModifiedBy>
  <cp:revision>20</cp:revision>
  <cp:lastPrinted>2022-11-08T23:16:00Z</cp:lastPrinted>
  <dcterms:created xsi:type="dcterms:W3CDTF">2022-11-01T18:49:00Z</dcterms:created>
  <dcterms:modified xsi:type="dcterms:W3CDTF">2022-11-08T23:17:00Z</dcterms:modified>
</cp:coreProperties>
</file>